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FEBFD" w14:textId="77777777" w:rsidR="00AE0AEA" w:rsidRDefault="00AE0AEA" w:rsidP="00AE0AEA">
      <w:pPr>
        <w:jc w:val="both"/>
        <w:rPr>
          <w:sz w:val="24"/>
          <w:szCs w:val="24"/>
        </w:rPr>
      </w:pPr>
    </w:p>
    <w:p w14:paraId="29AD3CC0" w14:textId="77777777" w:rsidR="00AE0AEA" w:rsidRPr="004E39DE" w:rsidRDefault="00AE0AEA" w:rsidP="00AE0AEA">
      <w:pPr>
        <w:spacing w:after="0"/>
        <w:jc w:val="center"/>
        <w:rPr>
          <w:b/>
          <w:bCs/>
          <w:sz w:val="28"/>
          <w:szCs w:val="28"/>
        </w:rPr>
      </w:pPr>
      <w:r w:rsidRPr="004E39DE">
        <w:rPr>
          <w:b/>
          <w:bCs/>
          <w:sz w:val="28"/>
          <w:szCs w:val="28"/>
        </w:rPr>
        <w:t>"L'INTELLECT/MÉMOIRE AU SERVICE DU CŒUR"…</w:t>
      </w:r>
    </w:p>
    <w:p w14:paraId="760064B1" w14:textId="77777777" w:rsidR="00AE0AEA" w:rsidRPr="004E39DE" w:rsidRDefault="00AE0AEA" w:rsidP="00AE0AEA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4E39DE">
        <w:rPr>
          <w:b/>
          <w:bCs/>
          <w:sz w:val="28"/>
          <w:szCs w:val="28"/>
        </w:rPr>
        <w:t>OU</w:t>
      </w:r>
      <w:proofErr w:type="gramEnd"/>
    </w:p>
    <w:p w14:paraId="0823DD6E" w14:textId="77777777" w:rsidR="00AE0AEA" w:rsidRPr="004E39DE" w:rsidRDefault="00AE0AEA" w:rsidP="00AE0AEA">
      <w:pPr>
        <w:spacing w:after="0"/>
        <w:jc w:val="center"/>
        <w:rPr>
          <w:b/>
          <w:bCs/>
          <w:sz w:val="28"/>
          <w:szCs w:val="28"/>
        </w:rPr>
      </w:pPr>
      <w:r w:rsidRPr="004E39DE">
        <w:rPr>
          <w:b/>
          <w:bCs/>
          <w:sz w:val="28"/>
          <w:szCs w:val="28"/>
        </w:rPr>
        <w:t>"LE CŒUR AU SERVICE DE L'INTELLECT/MÉMOIRE"… !!!</w:t>
      </w:r>
    </w:p>
    <w:p w14:paraId="62F273A4" w14:textId="77777777" w:rsidR="00AE0AEA" w:rsidRPr="004E39DE" w:rsidRDefault="00AE0AEA" w:rsidP="00AE0AEA">
      <w:pPr>
        <w:spacing w:after="0"/>
        <w:jc w:val="center"/>
        <w:rPr>
          <w:i/>
          <w:iCs/>
          <w:sz w:val="20"/>
          <w:szCs w:val="20"/>
        </w:rPr>
      </w:pPr>
      <w:r w:rsidRPr="004E39DE">
        <w:rPr>
          <w:i/>
          <w:iCs/>
          <w:sz w:val="20"/>
          <w:szCs w:val="20"/>
        </w:rPr>
        <w:t>1</w:t>
      </w:r>
      <w:r w:rsidRPr="004E39DE">
        <w:rPr>
          <w:i/>
          <w:iCs/>
          <w:sz w:val="20"/>
          <w:szCs w:val="20"/>
          <w:vertAlign w:val="superscript"/>
        </w:rPr>
        <w:t>er</w:t>
      </w:r>
      <w:r w:rsidRPr="004E39DE">
        <w:rPr>
          <w:i/>
          <w:iCs/>
          <w:sz w:val="20"/>
          <w:szCs w:val="20"/>
        </w:rPr>
        <w:t xml:space="preserve"> février 2017</w:t>
      </w:r>
    </w:p>
    <w:p w14:paraId="0A4B3AA4" w14:textId="77777777" w:rsidR="00AE0AEA" w:rsidRDefault="00AE0AEA" w:rsidP="00AE0AEA">
      <w:pPr>
        <w:jc w:val="both"/>
        <w:rPr>
          <w:sz w:val="24"/>
          <w:szCs w:val="24"/>
        </w:rPr>
      </w:pPr>
    </w:p>
    <w:p w14:paraId="031553D0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4E39D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le "fruit" du DÉVOILEMENT… !!</w:t>
      </w:r>
    </w:p>
    <w:p w14:paraId="643D08CF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 "problème" est… LE FRUIT… !!</w:t>
      </w:r>
    </w:p>
    <w:p w14:paraId="1487DA86" w14:textId="77777777" w:rsidR="00AE0AEA" w:rsidRPr="00EF42E3" w:rsidRDefault="00AE0AEA" w:rsidP="00AE0AEA">
      <w:pPr>
        <w:jc w:val="both"/>
        <w:rPr>
          <w:i/>
          <w:iCs/>
          <w:sz w:val="24"/>
          <w:szCs w:val="24"/>
          <w:u w:val="single"/>
        </w:rPr>
      </w:pPr>
      <w:r w:rsidRPr="00EF42E3">
        <w:rPr>
          <w:i/>
          <w:iCs/>
          <w:sz w:val="24"/>
          <w:szCs w:val="24"/>
          <w:u w:val="single"/>
        </w:rPr>
        <w:t>Pourquoi "le fruit" pose "problème"… !!?</w:t>
      </w:r>
    </w:p>
    <w:p w14:paraId="3AD711AF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Ce "fruit" peut être la vie ou la mort…</w:t>
      </w:r>
    </w:p>
    <w:p w14:paraId="67CE3998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14:paraId="6D845FF2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est au service du cœur, ceci représente le chemin vers LA VIE… !!</w:t>
      </w:r>
    </w:p>
    <w:p w14:paraId="0A61BE0E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2C4CB5E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au service de l'intellect/mémoire… cela représente LA MORT… !!</w:t>
      </w:r>
    </w:p>
    <w:p w14:paraId="32BABC67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"le fruit" du DÉVOILEMENT ne peut être consommé n'importe QUAND ni n'importe COMMENT… !!</w:t>
      </w:r>
    </w:p>
    <w:p w14:paraId="40DA7A6F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1897C4F3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la mort (le NÉANT !) que nous "pourrions" déterminer LA VIE… ou… de la vie que nous DEVONS déterminer LA MORT… !!</w:t>
      </w:r>
    </w:p>
    <w:p w14:paraId="116B62D7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cela, deux exemples :</w:t>
      </w:r>
    </w:p>
    <w:p w14:paraId="5FBB8D4C" w14:textId="77777777" w:rsidR="00AE0AEA" w:rsidRPr="00EF42E3" w:rsidRDefault="00AE0AEA" w:rsidP="00AE0AEA">
      <w:pPr>
        <w:jc w:val="both"/>
        <w:rPr>
          <w:i/>
          <w:iCs/>
          <w:sz w:val="24"/>
          <w:szCs w:val="24"/>
          <w:u w:val="single"/>
        </w:rPr>
      </w:pPr>
      <w:r w:rsidRPr="00EF42E3">
        <w:rPr>
          <w:i/>
          <w:iCs/>
          <w:sz w:val="24"/>
          <w:szCs w:val="24"/>
          <w:u w:val="single"/>
        </w:rPr>
        <w:t>Exemple A :</w:t>
      </w:r>
    </w:p>
    <w:p w14:paraId="3928897B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La SHOAH… l'horreur matérialisée, l'incommensurable, l'inimaginable, la souffrance en son sommet : LE NÉANT… ; le NÉANT vu, par nos sœurs et frères, dans ces camps de la mort !!!</w:t>
      </w:r>
    </w:p>
    <w:p w14:paraId="632F0A99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Si NÉANT comme VIE sont "concepts…, là, dans ces "usines de morts", le RÉEL avait pris le pas sur le concept… !!</w:t>
      </w:r>
    </w:p>
    <w:p w14:paraId="1EB68466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 NÉANT existe réellement… !!</w:t>
      </w:r>
    </w:p>
    <w:p w14:paraId="5B01F759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De quoi était "composée" cette réalité du NÉANT… ?</w:t>
      </w:r>
    </w:p>
    <w:p w14:paraId="757AF74E" w14:textId="77777777" w:rsidR="00AE0AEA" w:rsidRDefault="00AE0AEA" w:rsidP="00AE0A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commanditaire</w:t>
      </w:r>
    </w:p>
    <w:p w14:paraId="096E73B6" w14:textId="77777777" w:rsidR="00AE0AEA" w:rsidRDefault="00AE0AEA" w:rsidP="00AE0A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L'exécutant</w:t>
      </w:r>
    </w:p>
    <w:p w14:paraId="6D59B0B5" w14:textId="77777777" w:rsidR="00AE0AEA" w:rsidRDefault="00AE0AEA" w:rsidP="00AE0AE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L'exécuté</w:t>
      </w:r>
    </w:p>
    <w:p w14:paraId="24DCF44F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Et… le "monde" médiatique, baissant les yeux pour ne pas trop en voir... !!</w:t>
      </w:r>
    </w:p>
    <w:p w14:paraId="4B954B8C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Cet ensemble était intellect/mémoire… en action ! Mais, seul l'exécuté était mémoire à annihiler… !</w:t>
      </w:r>
    </w:p>
    <w:p w14:paraId="39801353" w14:textId="77777777" w:rsidR="00AE0AEA" w:rsidRPr="009970F0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14:paraId="01722C5A" w14:textId="77777777" w:rsidR="00AE0AEA" w:rsidRPr="002E290E" w:rsidRDefault="00AE0AEA" w:rsidP="00AE0AEA">
      <w:pPr>
        <w:jc w:val="both"/>
        <w:rPr>
          <w:i/>
          <w:iCs/>
          <w:sz w:val="24"/>
          <w:szCs w:val="24"/>
        </w:rPr>
      </w:pPr>
      <w:r w:rsidRPr="002E290E">
        <w:rPr>
          <w:i/>
          <w:iCs/>
          <w:sz w:val="24"/>
          <w:szCs w:val="24"/>
        </w:rPr>
        <w:t>LE NÉANT EST L'INTELLECT/MÉMOIRE… !!</w:t>
      </w:r>
    </w:p>
    <w:p w14:paraId="141C19F7" w14:textId="77777777" w:rsidR="00AE0AEA" w:rsidRDefault="00AE0AEA" w:rsidP="00AE0AEA">
      <w:pPr>
        <w:spacing w:after="0"/>
        <w:jc w:val="both"/>
        <w:rPr>
          <w:sz w:val="24"/>
          <w:szCs w:val="24"/>
        </w:rPr>
      </w:pPr>
    </w:p>
    <w:p w14:paraId="151CE516" w14:textId="77777777" w:rsidR="00AE0AEA" w:rsidRPr="00EF42E3" w:rsidRDefault="00AE0AEA" w:rsidP="00AE0AEA">
      <w:pPr>
        <w:jc w:val="both"/>
        <w:rPr>
          <w:i/>
          <w:iCs/>
          <w:sz w:val="24"/>
          <w:szCs w:val="24"/>
          <w:u w:val="single"/>
        </w:rPr>
      </w:pPr>
      <w:r w:rsidRPr="00EF42E3">
        <w:rPr>
          <w:i/>
          <w:iCs/>
          <w:sz w:val="24"/>
          <w:szCs w:val="24"/>
          <w:u w:val="single"/>
        </w:rPr>
        <w:t>Exemple B :</w:t>
      </w:r>
    </w:p>
    <w:p w14:paraId="108D3F7F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Une jeune femme enceinte de son enfant…</w:t>
      </w:r>
    </w:p>
    <w:p w14:paraId="15C99357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 8</w:t>
      </w:r>
      <w:r w:rsidRPr="002E290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 atteint… l'enfant bouge, vit… il est LA VIE… !!</w:t>
      </w:r>
    </w:p>
    <w:p w14:paraId="7126222B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Quelle différence entre la maman et l'enfant ?</w:t>
      </w:r>
    </w:p>
    <w:p w14:paraId="5EF9BE99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Les deux existent !?</w:t>
      </w:r>
    </w:p>
    <w:p w14:paraId="2E11D644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vrai, mais, uniquement pour la maman car l'enfant, lui, est à la vie… seule la maman est à l'existence</w:t>
      </w:r>
      <w:proofErr w:type="gramStart"/>
      <w:r>
        <w:rPr>
          <w:sz w:val="24"/>
          <w:szCs w:val="24"/>
        </w:rPr>
        <w:t>…!</w:t>
      </w:r>
      <w:proofErr w:type="gramEnd"/>
    </w:p>
    <w:p w14:paraId="7D55AAA4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Ce qui sépare la maman de son enfant c'est LA MÉMOIRE/INTELLECT… !!</w:t>
      </w:r>
    </w:p>
    <w:p w14:paraId="5A8061C5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L'enfant, le bébé, a la mémoire, mais, celle-ci n'est point chargée… ! (</w:t>
      </w:r>
      <w:proofErr w:type="gramStart"/>
      <w:r>
        <w:rPr>
          <w:sz w:val="24"/>
          <w:szCs w:val="24"/>
        </w:rPr>
        <w:t>bien</w:t>
      </w:r>
      <w:proofErr w:type="gramEnd"/>
      <w:r>
        <w:rPr>
          <w:sz w:val="24"/>
          <w:szCs w:val="24"/>
        </w:rPr>
        <w:t xml:space="preserve"> sûr, sauf la mémoire biologique) !</w:t>
      </w:r>
    </w:p>
    <w:p w14:paraId="0A3396B7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8299D47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La maman EXISTE par sa MÉMOIRE…</w:t>
      </w:r>
    </w:p>
    <w:p w14:paraId="6F83B2D6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VIT par la MÉMOIRE DU CŒUR, car sa mémoire/intellect n'est point chargée… !!</w:t>
      </w:r>
    </w:p>
    <w:p w14:paraId="2A70BA4C" w14:textId="77777777" w:rsidR="00AE0AEA" w:rsidRDefault="00AE0AEA" w:rsidP="00AE0AEA">
      <w:pPr>
        <w:spacing w:after="0"/>
        <w:jc w:val="both"/>
        <w:rPr>
          <w:sz w:val="24"/>
          <w:szCs w:val="24"/>
        </w:rPr>
      </w:pPr>
    </w:p>
    <w:p w14:paraId="41A7C782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Le choix (métaphorique) de nos "parents", représentés par ȞAVA et ADAM, nous a été funeste…</w:t>
      </w:r>
    </w:p>
    <w:p w14:paraId="5C9D8E28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23637CC2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se voulait de nous faire connaitre la mort, mais… par LA VIE… !</w:t>
      </w:r>
    </w:p>
    <w:p w14:paraId="3AB5EB5B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il nous fallait attendre (Shabbat !!!)</w:t>
      </w:r>
    </w:p>
    <w:p w14:paraId="7012C378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Mais...,</w:t>
      </w:r>
    </w:p>
    <w:p w14:paraId="1AE1C264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voulu, SEULS, connaitre le mystère du "fruit"…</w:t>
      </w:r>
    </w:p>
    <w:p w14:paraId="61EB2A1A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Alors, nous avons découvert la mort, sans connaissance de la vie… !!!</w:t>
      </w:r>
    </w:p>
    <w:p w14:paraId="15BB14FE" w14:textId="77777777" w:rsidR="00AE0AEA" w:rsidRDefault="00AE0AEA" w:rsidP="00AE0AEA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45211D2E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191E52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"fruit" du dévoilement, vous propose de revenir à la VIE (la vision du cœur) par la mort (cessation !!) de la vision par l'intellect/mémoire… !!</w:t>
      </w:r>
    </w:p>
    <w:p w14:paraId="22693D70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Sachez que tous les enseignements que vous avez reçus, seul celui de </w:t>
      </w:r>
      <w:r w:rsidRPr="003C0338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 vous conduit, maintenant, à LA VIE…</w:t>
      </w:r>
    </w:p>
    <w:p w14:paraId="3A66AF5B" w14:textId="77777777" w:rsidR="00AE0AEA" w:rsidRDefault="00AE0AEA" w:rsidP="00AE0AEA">
      <w:pPr>
        <w:jc w:val="both"/>
        <w:rPr>
          <w:sz w:val="24"/>
          <w:szCs w:val="24"/>
        </w:rPr>
      </w:pPr>
    </w:p>
    <w:p w14:paraId="1061FC58" w14:textId="77777777" w:rsidR="00AE0AEA" w:rsidRDefault="00AE0AEA" w:rsidP="00AE0A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Les "ÉVÈNEMENTS" hauts et forts qui se dévoilent et vont se dérouler à vos yeux, en seront les signes… !!</w:t>
      </w:r>
    </w:p>
    <w:p w14:paraId="1A1A7DFC" w14:textId="77777777" w:rsidR="00AE0AEA" w:rsidRDefault="00AE0AEA" w:rsidP="00AE0AEA">
      <w:pPr>
        <w:jc w:val="both"/>
        <w:rPr>
          <w:sz w:val="24"/>
          <w:szCs w:val="24"/>
        </w:rPr>
      </w:pPr>
    </w:p>
    <w:p w14:paraId="59272CEF" w14:textId="77777777" w:rsidR="00DB39F9" w:rsidRDefault="00DB39F9"/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7C70"/>
    <w:multiLevelType w:val="hybridMultilevel"/>
    <w:tmpl w:val="457032E0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A"/>
    <w:rsid w:val="00AE0AEA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516"/>
  <w15:chartTrackingRefBased/>
  <w15:docId w15:val="{4138D72D-0AFA-4AF7-B428-D4399E7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EA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2020-03-16T17:52:00Z</dcterms:created>
  <dcterms:modified xsi:type="dcterms:W3CDTF">2020-03-16T17:53:00Z</dcterms:modified>
</cp:coreProperties>
</file>